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:rsidR="00483CCE" w:rsidRDefault="002E745D" w:rsidP="002E745D">
      <w:pPr>
        <w:spacing w:after="0" w:line="240" w:lineRule="auto"/>
        <w:ind w:firstLine="280"/>
        <w:jc w:val="center"/>
        <w:rPr>
          <w:lang w:val="en-US"/>
        </w:rPr>
      </w:pPr>
      <w:r>
        <w:t>ОПИФ РФИ «ДОХОДЪ. Дивидендные акции. Россия»</w:t>
      </w:r>
    </w:p>
    <w:p w:rsidR="002E745D" w:rsidRPr="002E745D" w:rsidRDefault="002E745D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491" w:type="dxa"/>
        <w:tblInd w:w="-885" w:type="dxa"/>
        <w:tblLook w:val="04A0"/>
      </w:tblPr>
      <w:tblGrid>
        <w:gridCol w:w="4537"/>
        <w:gridCol w:w="5954"/>
      </w:tblGrid>
      <w:tr w:rsidR="00C72BFC" w:rsidRPr="00C72BFC" w:rsidTr="00DB7A36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:rsidTr="00DB7A36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:rsidTr="00DB7A36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 (</w:t>
            </w:r>
            <w:r w:rsidR="009546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</w:t>
            </w: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36" w:rsidRPr="00DB7A36" w:rsidRDefault="00DB7A36" w:rsidP="00DB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Санкт-Петербург, Малый пр. В.О., д. 43, корп. 2, литера В, </w:t>
            </w:r>
            <w:proofErr w:type="spellStart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</w:t>
            </w:r>
            <w:proofErr w:type="spellEnd"/>
            <w:r w:rsidRPr="00DB7A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 (2 этаж)</w:t>
            </w:r>
          </w:p>
          <w:p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:rsidTr="00DB7A3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D1" w:rsidRPr="00483CCE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июля 2004 года</w:t>
            </w:r>
          </w:p>
        </w:tc>
      </w:tr>
    </w:tbl>
    <w:p w:rsidR="00686FB8" w:rsidRPr="00686FB8" w:rsidRDefault="00686FB8" w:rsidP="00686FB8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FB8" w:rsidRPr="00686FB8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20F07"/>
    <w:rsid w:val="000C703D"/>
    <w:rsid w:val="00164B5E"/>
    <w:rsid w:val="00170527"/>
    <w:rsid w:val="00220F07"/>
    <w:rsid w:val="00235844"/>
    <w:rsid w:val="00287E23"/>
    <w:rsid w:val="002E6323"/>
    <w:rsid w:val="002E745D"/>
    <w:rsid w:val="0030312E"/>
    <w:rsid w:val="00364CEA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C64D5"/>
    <w:rsid w:val="00BF11AC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A7B81"/>
    <w:rsid w:val="00FC3FBC"/>
    <w:rsid w:val="00FC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2021-10-27T14:33:00Z</dcterms:created>
  <dcterms:modified xsi:type="dcterms:W3CDTF">2021-10-27T14:33:00Z</dcterms:modified>
</cp:coreProperties>
</file>